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CD36F0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TR62/19/YENİ/0017</w:t>
      </w:r>
    </w:p>
    <w:p w:rsidR="007B7B9B" w:rsidRPr="0006226B" w:rsidRDefault="0006226B" w:rsidP="007B7B9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CD36F0" w:rsidRPr="00CD36F0">
        <w:rPr>
          <w:rFonts w:ascii="Times New Roman" w:hAnsi="Times New Roman" w:cs="Times New Roman"/>
          <w:sz w:val="20"/>
          <w:szCs w:val="20"/>
        </w:rPr>
        <w:t xml:space="preserve">SEKTÖRDE 45. YILINI KUTLAYAN İNPARAF, BÖLGEDE İLK KEZ AĞIR YÜK TAŞIMA </w:t>
      </w:r>
    </w:p>
    <w:tbl>
      <w:tblPr>
        <w:tblW w:w="3940" w:type="dxa"/>
        <w:tblInd w:w="25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7B7B9B" w:rsidRPr="007B7B9B" w:rsidTr="007B7B9B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7B9B" w:rsidRPr="00124D2E" w:rsidRDefault="007B7B9B" w:rsidP="007B7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124D2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LOT 1: </w:t>
            </w:r>
            <w:proofErr w:type="spellStart"/>
            <w:r w:rsidRPr="00124D2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Cnc</w:t>
            </w:r>
            <w:proofErr w:type="spellEnd"/>
            <w:r w:rsidRPr="00124D2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Hidrolik </w:t>
            </w:r>
            <w:proofErr w:type="spellStart"/>
            <w:r w:rsidRPr="00124D2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Abkant</w:t>
            </w:r>
            <w:proofErr w:type="spellEnd"/>
            <w:r w:rsidRPr="00124D2E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Pres</w:t>
            </w:r>
            <w:r w:rsidR="00B6381B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 xml:space="preserve"> Alımı</w:t>
            </w:r>
            <w:bookmarkStart w:id="4" w:name="_GoBack"/>
            <w:bookmarkEnd w:id="4"/>
          </w:p>
        </w:tc>
      </w:tr>
    </w:tbl>
    <w:p w:rsidR="0006226B" w:rsidRPr="0006226B" w:rsidRDefault="0006226B" w:rsidP="007B7B9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925" w:rsidRDefault="00042925" w:rsidP="0006226B">
      <w:pPr>
        <w:spacing w:after="0" w:line="240" w:lineRule="auto"/>
      </w:pPr>
      <w:r>
        <w:separator/>
      </w:r>
    </w:p>
  </w:endnote>
  <w:endnote w:type="continuationSeparator" w:id="0">
    <w:p w:rsidR="00042925" w:rsidRDefault="00042925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925" w:rsidRDefault="00042925" w:rsidP="0006226B">
      <w:pPr>
        <w:spacing w:after="0" w:line="240" w:lineRule="auto"/>
      </w:pPr>
      <w:r>
        <w:separator/>
      </w:r>
    </w:p>
  </w:footnote>
  <w:footnote w:type="continuationSeparator" w:id="0">
    <w:p w:rsidR="00042925" w:rsidRDefault="00042925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42925"/>
    <w:rsid w:val="0006226B"/>
    <w:rsid w:val="00124D2E"/>
    <w:rsid w:val="0061607E"/>
    <w:rsid w:val="007B7B9B"/>
    <w:rsid w:val="00957DA3"/>
    <w:rsid w:val="009C40FD"/>
    <w:rsid w:val="00AD6F21"/>
    <w:rsid w:val="00B6381B"/>
    <w:rsid w:val="00B740E8"/>
    <w:rsid w:val="00CD36F0"/>
    <w:rsid w:val="00DD36BF"/>
    <w:rsid w:val="00E24C2A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7</cp:revision>
  <dcterms:created xsi:type="dcterms:W3CDTF">2012-04-19T06:10:00Z</dcterms:created>
  <dcterms:modified xsi:type="dcterms:W3CDTF">2019-11-28T23:27:00Z</dcterms:modified>
</cp:coreProperties>
</file>